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DF565" w14:textId="7B31493B" w:rsidR="00F42129" w:rsidRDefault="00F42129" w:rsidP="00F42129">
      <w:pPr>
        <w:jc w:val="center"/>
      </w:pPr>
    </w:p>
    <w:p w14:paraId="4C2925AE" w14:textId="77777777" w:rsidR="00F42129" w:rsidRPr="00F42129" w:rsidRDefault="00F42129" w:rsidP="00F42129"/>
    <w:p w14:paraId="2CD35A04" w14:textId="61976BAF" w:rsidR="00F42129" w:rsidRDefault="00F42129" w:rsidP="00F42129"/>
    <w:p w14:paraId="0F01D775" w14:textId="77777777" w:rsidR="00F42129" w:rsidRPr="005D7EC5" w:rsidRDefault="00F42129" w:rsidP="00F42129">
      <w:pPr>
        <w:ind w:left="720"/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14:paraId="668A41F2" w14:textId="77777777" w:rsidR="00B26152" w:rsidRDefault="00B26152" w:rsidP="00B26152">
      <w:pPr>
        <w:ind w:left="72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bookmarkStart w:id="0" w:name="_GoBack"/>
      <w:r w:rsidRPr="00006492">
        <w:rPr>
          <w:rFonts w:ascii="Traditional Arabic" w:hAnsi="Traditional Arabic" w:cs="Traditional Arabic"/>
          <w:b/>
          <w:bCs/>
          <w:sz w:val="32"/>
          <w:szCs w:val="32"/>
          <w:rtl/>
        </w:rPr>
        <w:t>نموذج (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9</w:t>
      </w:r>
      <w:r w:rsidRPr="000064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نموذ</w:t>
      </w:r>
      <w:r w:rsidRPr="0000649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ج</w:t>
      </w:r>
      <w:r w:rsidRPr="000064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إرشاد أكاديمي وطلابي لطالب / طالبة</w:t>
      </w:r>
      <w:r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(دولي)</w:t>
      </w:r>
    </w:p>
    <w:tbl>
      <w:tblPr>
        <w:bidiVisual/>
        <w:tblW w:w="10638" w:type="dxa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5"/>
        <w:gridCol w:w="1164"/>
        <w:gridCol w:w="2055"/>
        <w:gridCol w:w="683"/>
        <w:gridCol w:w="2581"/>
      </w:tblGrid>
      <w:tr w:rsidR="00B26152" w:rsidRPr="00457457" w14:paraId="5D5A276F" w14:textId="77777777" w:rsidTr="00791DDF">
        <w:tc>
          <w:tcPr>
            <w:tcW w:w="10638" w:type="dxa"/>
            <w:gridSpan w:val="5"/>
          </w:tcPr>
          <w:bookmarkEnd w:id="0"/>
          <w:p w14:paraId="6110D221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البيانات الشخصية للطالب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/ة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: </w:t>
            </w:r>
          </w:p>
        </w:tc>
      </w:tr>
      <w:tr w:rsidR="00B26152" w:rsidRPr="00457457" w14:paraId="11C14570" w14:textId="77777777" w:rsidTr="00791DDF">
        <w:tc>
          <w:tcPr>
            <w:tcW w:w="4155" w:type="dxa"/>
          </w:tcPr>
          <w:p w14:paraId="66A7B94B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الطالب / الطالبة:</w:t>
            </w:r>
          </w:p>
        </w:tc>
        <w:tc>
          <w:tcPr>
            <w:tcW w:w="3219" w:type="dxa"/>
            <w:gridSpan w:val="2"/>
          </w:tcPr>
          <w:p w14:paraId="4B7C68A2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الرقم الجامعي: </w:t>
            </w:r>
          </w:p>
        </w:tc>
        <w:tc>
          <w:tcPr>
            <w:tcW w:w="683" w:type="dxa"/>
          </w:tcPr>
          <w:p w14:paraId="7EC6E863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24C4D">
              <w:rPr>
                <w:rFonts w:ascii="Traditional Arabic" w:hAnsi="Traditional Arabic" w:cs="Traditional Arabic"/>
                <w:b/>
                <w:bCs/>
                <w:rtl/>
              </w:rPr>
              <w:t>الجنسية</w:t>
            </w:r>
          </w:p>
        </w:tc>
        <w:tc>
          <w:tcPr>
            <w:tcW w:w="2581" w:type="dxa"/>
          </w:tcPr>
          <w:p w14:paraId="2FCE207E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B26152" w:rsidRPr="00457457" w14:paraId="4CB0F1A6" w14:textId="77777777" w:rsidTr="00791DDF">
        <w:tc>
          <w:tcPr>
            <w:tcW w:w="4155" w:type="dxa"/>
          </w:tcPr>
          <w:p w14:paraId="3E918DFD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القسم:</w:t>
            </w:r>
          </w:p>
        </w:tc>
        <w:tc>
          <w:tcPr>
            <w:tcW w:w="6483" w:type="dxa"/>
            <w:gridSpan w:val="4"/>
          </w:tcPr>
          <w:p w14:paraId="7100F481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الفصل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الدراسي:</w:t>
            </w:r>
          </w:p>
        </w:tc>
      </w:tr>
      <w:tr w:rsidR="00B26152" w:rsidRPr="00457457" w14:paraId="66B75CDB" w14:textId="77777777" w:rsidTr="00791DDF">
        <w:tc>
          <w:tcPr>
            <w:tcW w:w="4155" w:type="dxa"/>
          </w:tcPr>
          <w:p w14:paraId="3B333FA7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العام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الجامعي:</w:t>
            </w:r>
          </w:p>
        </w:tc>
        <w:tc>
          <w:tcPr>
            <w:tcW w:w="6483" w:type="dxa"/>
            <w:gridSpan w:val="4"/>
          </w:tcPr>
          <w:p w14:paraId="381DB50C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الساعات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المجتازة:</w:t>
            </w:r>
          </w:p>
        </w:tc>
      </w:tr>
      <w:tr w:rsidR="00B26152" w:rsidRPr="00457457" w14:paraId="4C47DB9D" w14:textId="77777777" w:rsidTr="00791DDF">
        <w:tc>
          <w:tcPr>
            <w:tcW w:w="4155" w:type="dxa"/>
          </w:tcPr>
          <w:p w14:paraId="2372330C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الساعات المسجلة: </w:t>
            </w:r>
          </w:p>
        </w:tc>
        <w:tc>
          <w:tcPr>
            <w:tcW w:w="6483" w:type="dxa"/>
            <w:gridSpan w:val="4"/>
          </w:tcPr>
          <w:p w14:paraId="6F1D2601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الساعات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المتبقية:</w:t>
            </w:r>
          </w:p>
        </w:tc>
      </w:tr>
      <w:tr w:rsidR="00B26152" w:rsidRPr="00457457" w14:paraId="7C71CAD7" w14:textId="77777777" w:rsidTr="00791DDF">
        <w:tc>
          <w:tcPr>
            <w:tcW w:w="4155" w:type="dxa"/>
          </w:tcPr>
          <w:p w14:paraId="7BC0FB8F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عددا لإنذارات :(إن وجدت)</w:t>
            </w:r>
          </w:p>
        </w:tc>
        <w:tc>
          <w:tcPr>
            <w:tcW w:w="6483" w:type="dxa"/>
            <w:gridSpan w:val="4"/>
          </w:tcPr>
          <w:p w14:paraId="357FA1DF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المعدل الفصلي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 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         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)   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المعدل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التراكمي(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   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     )</w:t>
            </w:r>
          </w:p>
        </w:tc>
      </w:tr>
      <w:tr w:rsidR="00B26152" w:rsidRPr="00457457" w14:paraId="1BEB5612" w14:textId="77777777" w:rsidTr="00791DDF">
        <w:trPr>
          <w:trHeight w:val="225"/>
        </w:trPr>
        <w:tc>
          <w:tcPr>
            <w:tcW w:w="106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347F8A59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موضوع اللقاء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الإرشادي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بين المرشد الأكاديمي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والطالب:</w:t>
            </w:r>
          </w:p>
        </w:tc>
      </w:tr>
      <w:tr w:rsidR="00B26152" w:rsidRPr="00457457" w14:paraId="0E640FBD" w14:textId="77777777" w:rsidTr="00791DDF">
        <w:trPr>
          <w:trHeight w:val="135"/>
        </w:trPr>
        <w:tc>
          <w:tcPr>
            <w:tcW w:w="10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51ACEF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) التسجيل للمقررات الدراسية  </w:t>
            </w:r>
          </w:p>
        </w:tc>
      </w:tr>
      <w:tr w:rsidR="00B26152" w:rsidRPr="00457457" w14:paraId="6DADD7CE" w14:textId="77777777" w:rsidTr="00791DDF">
        <w:trPr>
          <w:trHeight w:val="225"/>
        </w:trPr>
        <w:tc>
          <w:tcPr>
            <w:tcW w:w="10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BC8101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) عمليات الحذف والإضافة </w:t>
            </w:r>
          </w:p>
        </w:tc>
      </w:tr>
      <w:tr w:rsidR="00B26152" w:rsidRPr="00457457" w14:paraId="59A4D6B9" w14:textId="77777777" w:rsidTr="00791DDF">
        <w:trPr>
          <w:trHeight w:val="195"/>
        </w:trPr>
        <w:tc>
          <w:tcPr>
            <w:tcW w:w="10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3CEEE0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الاعتذار عن مقرر دراسي </w:t>
            </w:r>
          </w:p>
        </w:tc>
      </w:tr>
      <w:tr w:rsidR="00B26152" w:rsidRPr="00457457" w14:paraId="3F16135D" w14:textId="77777777" w:rsidTr="00791DDF">
        <w:trPr>
          <w:trHeight w:val="210"/>
        </w:trPr>
        <w:tc>
          <w:tcPr>
            <w:tcW w:w="10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CE5EC3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 الاعتذار عن فصل دراسي </w:t>
            </w:r>
          </w:p>
        </w:tc>
      </w:tr>
      <w:tr w:rsidR="00B26152" w:rsidRPr="00457457" w14:paraId="70F785F0" w14:textId="77777777" w:rsidTr="00791DDF">
        <w:trPr>
          <w:trHeight w:val="180"/>
        </w:trPr>
        <w:tc>
          <w:tcPr>
            <w:tcW w:w="10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F1BD49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مراجعة الخطة الدراسية </w:t>
            </w:r>
          </w:p>
        </w:tc>
      </w:tr>
      <w:tr w:rsidR="00B26152" w:rsidRPr="00457457" w14:paraId="6A23A124" w14:textId="77777777" w:rsidTr="00791DDF">
        <w:trPr>
          <w:trHeight w:val="195"/>
        </w:trPr>
        <w:tc>
          <w:tcPr>
            <w:tcW w:w="10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DA4205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مراجعة التقدم في المقررات الدراسية </w:t>
            </w:r>
          </w:p>
        </w:tc>
      </w:tr>
      <w:tr w:rsidR="00B26152" w:rsidRPr="00457457" w14:paraId="6BA0F819" w14:textId="77777777" w:rsidTr="00791DDF">
        <w:trPr>
          <w:trHeight w:val="158"/>
        </w:trPr>
        <w:tc>
          <w:tcPr>
            <w:tcW w:w="106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73E9CE6C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3F4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الصعوبات الأكاديمية التي تواجه الطالب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26152" w:rsidRPr="00457457" w14:paraId="1B1B5C76" w14:textId="77777777" w:rsidTr="00791DDF">
        <w:trPr>
          <w:trHeight w:val="113"/>
        </w:trPr>
        <w:tc>
          <w:tcPr>
            <w:tcW w:w="5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AC275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مشكلة دراسية 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E2C138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73F4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صعوبة في فهم بعض المواد</w:t>
            </w:r>
          </w:p>
        </w:tc>
      </w:tr>
      <w:tr w:rsidR="00B26152" w:rsidRPr="00457457" w14:paraId="50C10EF7" w14:textId="77777777" w:rsidTr="00791DDF">
        <w:trPr>
          <w:trHeight w:val="240"/>
        </w:trPr>
        <w:tc>
          <w:tcPr>
            <w:tcW w:w="5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B6C98D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مشكلة اجتماعية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5EDFEC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73F4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ضعف في مهارات اللغة</w:t>
            </w:r>
          </w:p>
        </w:tc>
      </w:tr>
      <w:tr w:rsidR="00B26152" w:rsidRPr="00457457" w14:paraId="0B60E277" w14:textId="77777777" w:rsidTr="00791DDF">
        <w:trPr>
          <w:trHeight w:val="240"/>
        </w:trPr>
        <w:tc>
          <w:tcPr>
            <w:tcW w:w="5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7F658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مشكلة نفسية 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6254ED" w14:textId="77777777" w:rsidR="00B26152" w:rsidRPr="00173F4B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73F4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مشكلات في التكيف مع النظام التعليمي</w:t>
            </w:r>
          </w:p>
        </w:tc>
      </w:tr>
      <w:tr w:rsidR="00B26152" w:rsidRPr="00457457" w14:paraId="4F7B56B5" w14:textId="77777777" w:rsidTr="00791DDF">
        <w:trPr>
          <w:trHeight w:val="180"/>
        </w:trPr>
        <w:tc>
          <w:tcPr>
            <w:tcW w:w="5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DCA4F5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مشكلة أسرية 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B1078D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73F4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تحديات في البحث العلمي</w:t>
            </w:r>
          </w:p>
        </w:tc>
      </w:tr>
      <w:tr w:rsidR="00B26152" w:rsidRPr="00457457" w14:paraId="2409808F" w14:textId="77777777" w:rsidTr="00791DDF">
        <w:trPr>
          <w:trHeight w:val="1250"/>
        </w:trPr>
        <w:tc>
          <w:tcPr>
            <w:tcW w:w="10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BA3738" w14:textId="75941CA1" w:rsidR="00B26152" w:rsidRDefault="00B26152" w:rsidP="00B26152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أخرى</w:t>
            </w:r>
            <w:proofErr w:type="gramEnd"/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7E5348A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.........................................</w:t>
            </w:r>
          </w:p>
          <w:p w14:paraId="7F1D59C3" w14:textId="77777777" w:rsidR="00B26152" w:rsidRPr="002027A2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........................................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.</w:t>
            </w:r>
          </w:p>
        </w:tc>
      </w:tr>
      <w:tr w:rsidR="00B26152" w:rsidRPr="00457457" w14:paraId="33B85566" w14:textId="77777777" w:rsidTr="00791DDF">
        <w:trPr>
          <w:trHeight w:val="180"/>
        </w:trPr>
        <w:tc>
          <w:tcPr>
            <w:tcW w:w="10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95A506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توصية المرشد الأكاديمي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والطلابي:</w:t>
            </w:r>
          </w:p>
          <w:p w14:paraId="56E89E10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.........................................</w:t>
            </w:r>
          </w:p>
          <w:p w14:paraId="35049F35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........................................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</w:t>
            </w:r>
          </w:p>
          <w:p w14:paraId="0D5C9477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</w:t>
            </w:r>
          </w:p>
        </w:tc>
      </w:tr>
      <w:tr w:rsidR="00B26152" w:rsidRPr="00457457" w14:paraId="08777AA9" w14:textId="77777777" w:rsidTr="00791DDF">
        <w:trPr>
          <w:trHeight w:val="710"/>
        </w:trPr>
        <w:tc>
          <w:tcPr>
            <w:tcW w:w="4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0FE6D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المرشد الأكاديم</w:t>
            </w:r>
            <w:r w:rsidRPr="00457457">
              <w:rPr>
                <w:rFonts w:ascii="Traditional Arabic" w:hAnsi="Traditional Arabic" w:cs="Traditional Arabic" w:hint="eastAsia"/>
                <w:b/>
                <w:bCs/>
                <w:rtl/>
              </w:rPr>
              <w:t>ي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</w:t>
            </w: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D634E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التوقيع...............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.التاريخ:.......................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</w:t>
            </w:r>
          </w:p>
        </w:tc>
      </w:tr>
    </w:tbl>
    <w:p w14:paraId="6AA95845" w14:textId="77777777" w:rsidR="00B26152" w:rsidRPr="00B26152" w:rsidRDefault="00B26152" w:rsidP="00B26152">
      <w:pPr>
        <w:ind w:hanging="306"/>
        <w:rPr>
          <w:b/>
          <w:bCs/>
          <w:sz w:val="8"/>
          <w:szCs w:val="2"/>
          <w:rtl/>
        </w:rPr>
      </w:pPr>
    </w:p>
    <w:p w14:paraId="7DAC35B7" w14:textId="77777777" w:rsidR="00B26152" w:rsidRPr="00BF1AC3" w:rsidRDefault="00B26152" w:rsidP="00B26152">
      <w:pPr>
        <w:ind w:hanging="654"/>
        <w:rPr>
          <w:b/>
          <w:bCs/>
          <w:sz w:val="18"/>
          <w:szCs w:val="20"/>
        </w:rPr>
      </w:pPr>
      <w:r w:rsidRPr="001D530B">
        <w:rPr>
          <w:rFonts w:hint="cs"/>
          <w:b/>
          <w:bCs/>
          <w:sz w:val="18"/>
          <w:szCs w:val="20"/>
          <w:rtl/>
        </w:rPr>
        <w:t>ملحوظة: توضع تلك الاستمارات في ملف الطالب الإرشادي ويسلم الملف لمشرف وحدة الإرشاد الأكاديمي والطلابي بالكلية قبل انعقاد اختبارات العام الدراسي.</w:t>
      </w:r>
    </w:p>
    <w:p w14:paraId="090B12DC" w14:textId="77777777" w:rsidR="00553A90" w:rsidRPr="00B26152" w:rsidRDefault="00553A90" w:rsidP="000A63F0">
      <w:pPr>
        <w:spacing w:line="240" w:lineRule="auto"/>
        <w:ind w:left="720"/>
        <w:jc w:val="center"/>
        <w:rPr>
          <w:rFonts w:hint="cs"/>
        </w:rPr>
      </w:pPr>
    </w:p>
    <w:sectPr w:rsidR="00553A90" w:rsidRPr="00B26152" w:rsidSect="00F42129">
      <w:headerReference w:type="even" r:id="rId7"/>
      <w:headerReference w:type="default" r:id="rId8"/>
      <w:headerReference w:type="first" r:id="rId9"/>
      <w:pgSz w:w="11906" w:h="16838"/>
      <w:pgMar w:top="1247" w:right="1134" w:bottom="1247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32F42" w14:textId="77777777" w:rsidR="00EC3149" w:rsidRDefault="00EC3149" w:rsidP="00553A90">
      <w:pPr>
        <w:spacing w:after="0" w:line="240" w:lineRule="auto"/>
      </w:pPr>
      <w:r>
        <w:separator/>
      </w:r>
    </w:p>
  </w:endnote>
  <w:endnote w:type="continuationSeparator" w:id="0">
    <w:p w14:paraId="4402E016" w14:textId="77777777" w:rsidR="00EC3149" w:rsidRDefault="00EC3149" w:rsidP="0055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84010" w14:textId="77777777" w:rsidR="00EC3149" w:rsidRDefault="00EC3149" w:rsidP="00553A90">
      <w:pPr>
        <w:spacing w:after="0" w:line="240" w:lineRule="auto"/>
      </w:pPr>
      <w:r>
        <w:separator/>
      </w:r>
    </w:p>
  </w:footnote>
  <w:footnote w:type="continuationSeparator" w:id="0">
    <w:p w14:paraId="40FE1A91" w14:textId="77777777" w:rsidR="00EC3149" w:rsidRDefault="00EC3149" w:rsidP="0055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35A14" w14:textId="452B8A9C" w:rsidR="00553A90" w:rsidRDefault="00EC3149">
    <w:pPr>
      <w:pStyle w:val="aa"/>
    </w:pPr>
    <w:r>
      <w:rPr>
        <w:noProof/>
      </w:rPr>
      <w:pict w14:anchorId="32715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79.4pt;height:819.4pt;z-index:-251657216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98D2B" w14:textId="403C332E" w:rsidR="00553A90" w:rsidRDefault="00EC3149">
    <w:pPr>
      <w:pStyle w:val="aa"/>
    </w:pPr>
    <w:r>
      <w:rPr>
        <w:noProof/>
      </w:rPr>
      <w:pict w14:anchorId="60843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579.4pt;height:819.4pt;z-index:-251656192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452A" w14:textId="5382CB52" w:rsidR="00553A90" w:rsidRDefault="00EC3149">
    <w:pPr>
      <w:pStyle w:val="aa"/>
    </w:pPr>
    <w:r>
      <w:rPr>
        <w:noProof/>
      </w:rPr>
      <w:pict w14:anchorId="5BBEE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left:0;text-align:left;margin-left:0;margin-top:0;width:579.4pt;height:819.4pt;z-index:-251658240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BB4"/>
    <w:multiLevelType w:val="hybridMultilevel"/>
    <w:tmpl w:val="7818A500"/>
    <w:lvl w:ilvl="0" w:tplc="7838862A">
      <w:start w:val="1"/>
      <w:numFmt w:val="decimal"/>
      <w:lvlText w:val="%1-"/>
      <w:lvlJc w:val="left"/>
      <w:pPr>
        <w:ind w:left="71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62B87205"/>
    <w:multiLevelType w:val="hybridMultilevel"/>
    <w:tmpl w:val="939E7A3E"/>
    <w:lvl w:ilvl="0" w:tplc="F7A4126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90"/>
    <w:rsid w:val="000A63F0"/>
    <w:rsid w:val="000E25D6"/>
    <w:rsid w:val="0014673A"/>
    <w:rsid w:val="001E0D09"/>
    <w:rsid w:val="00461D77"/>
    <w:rsid w:val="004B44A3"/>
    <w:rsid w:val="00553A90"/>
    <w:rsid w:val="00610F97"/>
    <w:rsid w:val="009B4E19"/>
    <w:rsid w:val="00B26152"/>
    <w:rsid w:val="00BB2576"/>
    <w:rsid w:val="00BF511D"/>
    <w:rsid w:val="00C62757"/>
    <w:rsid w:val="00EC3149"/>
    <w:rsid w:val="00F4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0367754"/>
  <w15:chartTrackingRefBased/>
  <w15:docId w15:val="{A2B2DBFF-7FB7-494E-AC66-D0691E1A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53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3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3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3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3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3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3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3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53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53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53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53A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53A9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53A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53A9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53A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53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3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5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3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53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53A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3A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3A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3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53A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3A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53A90"/>
  </w:style>
  <w:style w:type="paragraph" w:styleId="ab">
    <w:name w:val="footer"/>
    <w:basedOn w:val="a"/>
    <w:link w:val="Char4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53A90"/>
  </w:style>
  <w:style w:type="table" w:styleId="ac">
    <w:name w:val="Table Grid"/>
    <w:basedOn w:val="a1"/>
    <w:uiPriority w:val="39"/>
    <w:rsid w:val="00BF51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Maimonah ali awed alrowalil</dc:creator>
  <cp:keywords/>
  <dc:description/>
  <cp:lastModifiedBy>ahmed abdulhamed mohammed ahmed</cp:lastModifiedBy>
  <cp:revision>2</cp:revision>
  <dcterms:created xsi:type="dcterms:W3CDTF">2025-03-11T12:46:00Z</dcterms:created>
  <dcterms:modified xsi:type="dcterms:W3CDTF">2025-03-11T12:46:00Z</dcterms:modified>
</cp:coreProperties>
</file>